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99" w:rsidRDefault="00BA3299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2970"/>
        <w:gridCol w:w="1606"/>
        <w:gridCol w:w="1094"/>
        <w:gridCol w:w="2911"/>
      </w:tblGrid>
      <w:tr w:rsidR="00BA3299" w:rsidTr="00BA3299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 US$</w:t>
            </w:r>
          </w:p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Cordoba</w:t>
            </w:r>
          </w:p>
          <w:p w:rsidR="00BA3299" w:rsidRDefault="005110A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BA3299" w:rsidTr="00BA3299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Somotillo</w:t>
            </w:r>
            <w:proofErr w:type="spell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Rancho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Colinas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13.04546</w:t>
            </w:r>
            <w:proofErr w:type="gram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86.90218</w:t>
            </w:r>
            <w:proofErr w:type="gramEnd"/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 US$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Toilet. Strøm ikke meget værd. Hun bad om 20$, Erik fik hende ned på </w:t>
            </w:r>
            <w:r>
              <w:rPr>
                <w:rFonts w:ascii="Arial" w:hAnsi="Arial"/>
                <w:sz w:val="21"/>
                <w:szCs w:val="21"/>
              </w:rPr>
              <w:t>10. Stadig for dyr, men tæt på grænsen til Honduras</w:t>
            </w:r>
          </w:p>
        </w:tc>
      </w:tr>
      <w:tr w:rsidR="00BA3299" w:rsidTr="00BA3299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Penitas</w:t>
            </w:r>
            <w:proofErr w:type="spell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Playa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Roca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resort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12.36020</w:t>
            </w:r>
            <w:proofErr w:type="gram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87.02297</w:t>
            </w:r>
            <w:proofErr w:type="gramEnd"/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 US$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Toilet og bad. Strøm og vand.</w:t>
            </w:r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Wifi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2 US$ pr. dag</w:t>
            </w:r>
          </w:p>
        </w:tc>
      </w:tr>
      <w:tr w:rsidR="00BA3299" w:rsidTr="00BA3299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Granada</w:t>
            </w:r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Centro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Turistico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Granada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11.91431</w:t>
            </w:r>
            <w:proofErr w:type="gram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85.93381</w:t>
            </w:r>
            <w:proofErr w:type="gramEnd"/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 C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Ren parkering. </w:t>
            </w:r>
            <w:r>
              <w:rPr>
                <w:rFonts w:ascii="Arial" w:hAnsi="Arial"/>
                <w:sz w:val="21"/>
                <w:szCs w:val="21"/>
              </w:rPr>
              <w:t>Vi holder et stykke væk fra al musik m.m. Holder efter den sidste restaurant. Vi er ikke chikaneret af larm.</w:t>
            </w:r>
          </w:p>
        </w:tc>
      </w:tr>
      <w:tr w:rsidR="00BA3299" w:rsidTr="00BA3299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16-12-12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Coco</w:t>
            </w:r>
            <w:proofErr w:type="spell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Lug's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Place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11.15649</w:t>
            </w:r>
            <w:proofErr w:type="gramEnd"/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85.80077</w:t>
            </w:r>
            <w:proofErr w:type="gramEnd"/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 US$ +</w:t>
            </w:r>
          </w:p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15%</w:t>
            </w:r>
            <w:proofErr w:type="gramEnd"/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299" w:rsidRDefault="005110A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 og bad. Godt internet. Mulighed for strøm. For dyrt især de ekstra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15%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, som</w:t>
            </w:r>
            <w:r>
              <w:rPr>
                <w:rFonts w:ascii="Arial" w:hAnsi="Arial"/>
                <w:sz w:val="21"/>
                <w:szCs w:val="21"/>
              </w:rPr>
              <w:t xml:space="preserve"> først bliver oplyst da man skal betale. De sidste 10 km er på dårlig grusvej</w:t>
            </w:r>
          </w:p>
        </w:tc>
      </w:tr>
    </w:tbl>
    <w:p w:rsidR="00BA3299" w:rsidRDefault="00BA3299">
      <w:pPr>
        <w:pStyle w:val="Standard"/>
      </w:pPr>
    </w:p>
    <w:sectPr w:rsidR="00BA3299" w:rsidSect="00BA32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A8" w:rsidRDefault="005110A8" w:rsidP="00BA3299">
      <w:r>
        <w:separator/>
      </w:r>
    </w:p>
  </w:endnote>
  <w:endnote w:type="continuationSeparator" w:id="0">
    <w:p w:rsidR="005110A8" w:rsidRDefault="005110A8" w:rsidP="00BA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A8" w:rsidRDefault="005110A8" w:rsidP="00BA3299">
      <w:r w:rsidRPr="00BA3299">
        <w:rPr>
          <w:color w:val="000000"/>
        </w:rPr>
        <w:separator/>
      </w:r>
    </w:p>
  </w:footnote>
  <w:footnote w:type="continuationSeparator" w:id="0">
    <w:p w:rsidR="005110A8" w:rsidRDefault="005110A8" w:rsidP="00BA3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5110A8"/>
    <w:rsid w:val="00B31F50"/>
    <w:rsid w:val="00B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BA3299"/>
  </w:style>
  <w:style w:type="paragraph" w:customStyle="1" w:styleId="Heading">
    <w:name w:val="Heading"/>
    <w:basedOn w:val="Standard"/>
    <w:next w:val="Textbody"/>
    <w:rsid w:val="00BA32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A3299"/>
    <w:pPr>
      <w:spacing w:after="120"/>
    </w:pPr>
  </w:style>
  <w:style w:type="paragraph" w:styleId="Opstilling">
    <w:name w:val="List"/>
    <w:basedOn w:val="Textbody"/>
    <w:rsid w:val="00BA3299"/>
  </w:style>
  <w:style w:type="paragraph" w:customStyle="1" w:styleId="Caption">
    <w:name w:val="Caption"/>
    <w:basedOn w:val="Standard"/>
    <w:rsid w:val="00BA32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3299"/>
    <w:pPr>
      <w:suppressLineNumbers/>
    </w:pPr>
  </w:style>
  <w:style w:type="paragraph" w:customStyle="1" w:styleId="TableContents">
    <w:name w:val="Table Contents"/>
    <w:basedOn w:val="Standard"/>
    <w:rsid w:val="00BA32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669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2013-01-01T17:09:00Z</dcterms:created>
  <dcterms:modified xsi:type="dcterms:W3CDTF">2013-01-01T17:09:00Z</dcterms:modified>
</cp:coreProperties>
</file>